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A0" w:rsidRDefault="00F7162E">
      <w:r>
        <w:t xml:space="preserve">Camera shows walking through part of the Student Center </w:t>
      </w:r>
      <w:r w:rsidR="00F96DA0">
        <w:t>lobby waiting area</w:t>
      </w:r>
      <w:r>
        <w:t>.  On the left is a mural word wall with diversity empowering words. View pauses on the sign to the right of the door.  In raised font and braille, it says: “136 Disability Services and Diversity”</w:t>
      </w:r>
    </w:p>
    <w:p w:rsidR="00F7162E" w:rsidRDefault="00F7162E" w:rsidP="00F96DA0">
      <w:r>
        <w:t>View c</w:t>
      </w:r>
      <w:r w:rsidR="00F96DA0">
        <w:t>ontinue</w:t>
      </w:r>
      <w:r>
        <w:t xml:space="preserve">s to walk through office lobby.  On the right is a desk of computers, magnifiers and a printer.  Two doors on the right show first: 136A Calista Choate, Interpreter/ </w:t>
      </w:r>
      <w:proofErr w:type="spellStart"/>
      <w:r>
        <w:t>Disbility</w:t>
      </w:r>
      <w:proofErr w:type="spellEnd"/>
      <w:r>
        <w:t xml:space="preserve"> Services Advisor” and second: 136B Jeanette Buttram, Interpreter Coordinator.  A sign shows “ASL ZONE”</w:t>
      </w:r>
    </w:p>
    <w:p w:rsidR="00F96DA0" w:rsidRDefault="00F96DA0" w:rsidP="00F96DA0">
      <w:r>
        <w:t xml:space="preserve">FADE OUT </w:t>
      </w:r>
    </w:p>
    <w:p w:rsidR="00F96DA0" w:rsidRDefault="00F96DA0" w:rsidP="00F96DA0">
      <w:r>
        <w:t xml:space="preserve">FADE IN </w:t>
      </w:r>
    </w:p>
    <w:p w:rsidR="00A21A96" w:rsidRDefault="00A21A96" w:rsidP="00F96DA0">
      <w:r>
        <w:t>Sitting across a desk from each other in an office, t</w:t>
      </w:r>
      <w:r w:rsidR="00F96DA0">
        <w:t xml:space="preserve">wo </w:t>
      </w:r>
      <w:r>
        <w:t>women</w:t>
      </w:r>
      <w:r w:rsidR="00F96DA0">
        <w:t xml:space="preserve"> </w:t>
      </w:r>
      <w:r>
        <w:t xml:space="preserve">are </w:t>
      </w:r>
      <w:r w:rsidR="00F96DA0">
        <w:t>chatting</w:t>
      </w:r>
      <w:r>
        <w:t xml:space="preserve"> in sign language with each other</w:t>
      </w:r>
      <w:r w:rsidR="00F96DA0">
        <w:t>.</w:t>
      </w:r>
    </w:p>
    <w:p w:rsidR="00A21A96" w:rsidRDefault="00A21A96" w:rsidP="00F96DA0">
      <w:r>
        <w:t>First woman is seated in her office chair: “Oh, hi!”</w:t>
      </w:r>
    </w:p>
    <w:p w:rsidR="00A21A96" w:rsidRDefault="00A21A96" w:rsidP="00F96DA0">
      <w:r>
        <w:t xml:space="preserve">Second woman is seated in the visitor chair: “Hi!” </w:t>
      </w:r>
    </w:p>
    <w:p w:rsidR="00F96DA0" w:rsidRDefault="00A21A96" w:rsidP="00F96DA0">
      <w:r>
        <w:t>First: “My name is Jeanette” Shows sign name. “Nice to meet you.”</w:t>
      </w:r>
      <w:r w:rsidR="00F96DA0">
        <w:t xml:space="preserve"> </w:t>
      </w:r>
    </w:p>
    <w:p w:rsidR="00A21A96" w:rsidRDefault="00A21A96" w:rsidP="00F96DA0">
      <w:r>
        <w:t xml:space="preserve">Second: “My name is Calista” Shows sign name. </w:t>
      </w:r>
    </w:p>
    <w:p w:rsidR="00A21A96" w:rsidRDefault="00A21A96" w:rsidP="00F96DA0">
      <w:r>
        <w:t xml:space="preserve">Second: “Yes, this whole office is the Office of Disability Services and Diversity” </w:t>
      </w:r>
    </w:p>
    <w:p w:rsidR="00A21A96" w:rsidRDefault="00A21A96" w:rsidP="00F96DA0">
      <w:r>
        <w:t>First: “Yes, this specific office is Deaf Student Services.  We work with any accommodation requests you have for classes.”</w:t>
      </w:r>
    </w:p>
    <w:p w:rsidR="00A21A96" w:rsidRDefault="00A21A96" w:rsidP="00F96DA0">
      <w:r>
        <w:t>First: “We offer CART, Audio Technology like an FM System and Roger Pen.  The Roger Pen is a really cool device.  Of course, we also offer interpreting services”</w:t>
      </w:r>
    </w:p>
    <w:p w:rsidR="00A21A96" w:rsidRDefault="00A21A96" w:rsidP="00A21A96">
      <w:r>
        <w:t>Second: “Also, we offer n</w:t>
      </w:r>
      <w:r w:rsidR="00F96DA0">
        <w:t>ote taking during class</w:t>
      </w:r>
      <w:r>
        <w:t>, and captioning.”</w:t>
      </w:r>
    </w:p>
    <w:p w:rsidR="00A21A96" w:rsidRDefault="00A21A96" w:rsidP="00A21A96">
      <w:r>
        <w:t>Second: “Good question.  How do they start? What should they do?”</w:t>
      </w:r>
    </w:p>
    <w:p w:rsidR="00F7162E" w:rsidRDefault="00A21A96" w:rsidP="00A21A96">
      <w:r>
        <w:t>First:</w:t>
      </w:r>
      <w:r w:rsidR="00F7162E">
        <w:t xml:space="preserve"> “It’s easy.  If you decide later you want to apply here, just contact me through phone or email.  We can set up a one on one appointment to work through application, enrollment or any accommodation requests you have.  It’s a really easy process.”</w:t>
      </w:r>
      <w:bookmarkStart w:id="0" w:name="_GoBack"/>
      <w:bookmarkEnd w:id="0"/>
    </w:p>
    <w:p w:rsidR="00F7162E" w:rsidRDefault="00F7162E" w:rsidP="00A21A96">
      <w:r>
        <w:t>Second: “Great!  See you soon!”</w:t>
      </w:r>
    </w:p>
    <w:p w:rsidR="00F7162E" w:rsidRDefault="00F7162E" w:rsidP="00A21A96">
      <w:r>
        <w:t>First: “Bye!”</w:t>
      </w:r>
    </w:p>
    <w:p w:rsidR="00446F26" w:rsidRDefault="00446F26" w:rsidP="00446F26">
      <w:r>
        <w:t xml:space="preserve">Two </w:t>
      </w:r>
      <w:r w:rsidR="00F7162E">
        <w:t>women beginning</w:t>
      </w:r>
      <w:r>
        <w:t xml:space="preserve"> chatting again</w:t>
      </w:r>
      <w:r w:rsidR="00F7162E">
        <w:t>.</w:t>
      </w:r>
    </w:p>
    <w:sectPr w:rsidR="00446F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B4" w:rsidRDefault="00EB33B4" w:rsidP="00EB33B4">
      <w:pPr>
        <w:spacing w:after="0" w:line="240" w:lineRule="auto"/>
      </w:pPr>
      <w:r>
        <w:separator/>
      </w:r>
    </w:p>
  </w:endnote>
  <w:endnote w:type="continuationSeparator" w:id="0">
    <w:p w:rsidR="00EB33B4" w:rsidRDefault="00EB33B4" w:rsidP="00E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B4" w:rsidRDefault="00EB33B4" w:rsidP="00EB33B4">
      <w:pPr>
        <w:spacing w:after="0" w:line="240" w:lineRule="auto"/>
      </w:pPr>
      <w:r>
        <w:separator/>
      </w:r>
    </w:p>
  </w:footnote>
  <w:footnote w:type="continuationSeparator" w:id="0">
    <w:p w:rsidR="00EB33B4" w:rsidRDefault="00EB33B4" w:rsidP="00E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B4" w:rsidRDefault="00EB33B4" w:rsidP="00EB33B4">
    <w:pPr>
      <w:pStyle w:val="Header"/>
      <w:jc w:val="center"/>
    </w:pPr>
    <w:r>
      <w:t>DSS Welcome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AD9"/>
    <w:multiLevelType w:val="hybridMultilevel"/>
    <w:tmpl w:val="AD04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C82"/>
    <w:multiLevelType w:val="hybridMultilevel"/>
    <w:tmpl w:val="A80C5B36"/>
    <w:lvl w:ilvl="0" w:tplc="8362E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0"/>
    <w:rsid w:val="00446F26"/>
    <w:rsid w:val="00A21A96"/>
    <w:rsid w:val="00CD5F6C"/>
    <w:rsid w:val="00EB33B4"/>
    <w:rsid w:val="00F7162E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AF2A"/>
  <w15:chartTrackingRefBased/>
  <w15:docId w15:val="{1F46ADB1-D580-4942-B008-96282A8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B4"/>
  </w:style>
  <w:style w:type="paragraph" w:styleId="Footer">
    <w:name w:val="footer"/>
    <w:basedOn w:val="Normal"/>
    <w:link w:val="FooterChar"/>
    <w:uiPriority w:val="99"/>
    <w:unhideWhenUsed/>
    <w:rsid w:val="00EB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Choate, Calista</dc:creator>
  <cp:keywords/>
  <dc:description/>
  <cp:lastModifiedBy>Choate, Calista</cp:lastModifiedBy>
  <cp:revision>3</cp:revision>
  <dcterms:created xsi:type="dcterms:W3CDTF">2019-08-13T20:15:00Z</dcterms:created>
  <dcterms:modified xsi:type="dcterms:W3CDTF">2019-08-14T19:35:00Z</dcterms:modified>
</cp:coreProperties>
</file>